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59" w:rsidRDefault="00B929AA" w:rsidP="00F73DBD">
      <w:pPr>
        <w:jc w:val="right"/>
        <w:rPr>
          <w:b/>
        </w:rPr>
      </w:pPr>
      <w:r>
        <w:rPr>
          <w:b/>
          <w:noProof/>
        </w:rPr>
        <w:drawing>
          <wp:anchor distT="0" distB="0" distL="114300" distR="114300" simplePos="0" relativeHeight="251658240" behindDoc="1" locked="0" layoutInCell="1" allowOverlap="1">
            <wp:simplePos x="0" y="0"/>
            <wp:positionH relativeFrom="margin">
              <wp:posOffset>-604520</wp:posOffset>
            </wp:positionH>
            <wp:positionV relativeFrom="paragraph">
              <wp:posOffset>-142875</wp:posOffset>
            </wp:positionV>
            <wp:extent cx="2943013" cy="1655445"/>
            <wp:effectExtent l="0" t="0" r="0" b="1905"/>
            <wp:wrapNone/>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in the Psalms Sermon Serie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013" cy="1655445"/>
                    </a:xfrm>
                    <a:prstGeom prst="rect">
                      <a:avLst/>
                    </a:prstGeom>
                  </pic:spPr>
                </pic:pic>
              </a:graphicData>
            </a:graphic>
            <wp14:sizeRelH relativeFrom="margin">
              <wp14:pctWidth>0</wp14:pctWidth>
            </wp14:sizeRelH>
            <wp14:sizeRelV relativeFrom="margin">
              <wp14:pctHeight>0</wp14:pctHeight>
            </wp14:sizeRelV>
          </wp:anchor>
        </w:drawing>
      </w:r>
    </w:p>
    <w:p w:rsidR="00A24D59" w:rsidRDefault="00A24D59" w:rsidP="00AE72CB">
      <w:pPr>
        <w:jc w:val="center"/>
        <w:rPr>
          <w:b/>
        </w:rPr>
      </w:pPr>
    </w:p>
    <w:p w:rsidR="00A24D59" w:rsidRDefault="00A24D59" w:rsidP="00A24D59">
      <w:pPr>
        <w:jc w:val="center"/>
        <w:rPr>
          <w:b/>
        </w:rPr>
      </w:pPr>
    </w:p>
    <w:p w:rsidR="00AE72CB" w:rsidRDefault="00AE72CB" w:rsidP="00A24D59">
      <w:pPr>
        <w:jc w:val="center"/>
        <w:rPr>
          <w:b/>
        </w:rPr>
      </w:pPr>
    </w:p>
    <w:p w:rsidR="005474DB" w:rsidRDefault="007B43AC" w:rsidP="007B43AC">
      <w:pPr>
        <w:spacing w:line="240" w:lineRule="auto"/>
        <w:jc w:val="right"/>
        <w:rPr>
          <w:b/>
        </w:rPr>
      </w:pPr>
      <w:r>
        <w:rPr>
          <w:b/>
        </w:rPr>
        <w:t xml:space="preserve"> </w:t>
      </w:r>
      <w:r w:rsidR="00A24D59">
        <w:rPr>
          <w:b/>
        </w:rPr>
        <w:t xml:space="preserve">Week </w:t>
      </w:r>
      <w:r w:rsidR="00C4719C">
        <w:rPr>
          <w:b/>
        </w:rPr>
        <w:t>6</w:t>
      </w:r>
      <w:r w:rsidR="005474DB">
        <w:rPr>
          <w:b/>
        </w:rPr>
        <w:tab/>
      </w:r>
      <w:r w:rsidR="005474DB">
        <w:rPr>
          <w:b/>
        </w:rPr>
        <w:tab/>
      </w:r>
      <w:r w:rsidR="005474DB">
        <w:rPr>
          <w:b/>
        </w:rPr>
        <w:tab/>
      </w:r>
      <w:r>
        <w:rPr>
          <w:b/>
        </w:rPr>
        <w:tab/>
      </w:r>
    </w:p>
    <w:p w:rsidR="00121E70" w:rsidRDefault="007B43AC" w:rsidP="007B43AC">
      <w:pPr>
        <w:spacing w:line="240" w:lineRule="auto"/>
        <w:jc w:val="right"/>
        <w:rPr>
          <w:b/>
        </w:rPr>
      </w:pPr>
      <w:r>
        <w:rPr>
          <w:b/>
        </w:rPr>
        <w:tab/>
      </w:r>
      <w:r>
        <w:rPr>
          <w:b/>
        </w:rPr>
        <w:tab/>
      </w:r>
      <w:r>
        <w:rPr>
          <w:b/>
        </w:rPr>
        <w:tab/>
      </w:r>
    </w:p>
    <w:p w:rsidR="005474DB" w:rsidRDefault="0031186B" w:rsidP="005474DB">
      <w:pPr>
        <w:spacing w:line="240" w:lineRule="auto"/>
        <w:ind w:firstLine="720"/>
        <w:jc w:val="right"/>
        <w:rPr>
          <w:b/>
        </w:rPr>
      </w:pPr>
      <w:r>
        <w:rPr>
          <w:b/>
        </w:rPr>
        <w:t>Psalm 1</w:t>
      </w:r>
      <w:r w:rsidR="00C4719C">
        <w:rPr>
          <w:b/>
        </w:rPr>
        <w:t>0</w:t>
      </w:r>
      <w:r w:rsidR="0003782C">
        <w:rPr>
          <w:b/>
        </w:rPr>
        <w:t>0</w:t>
      </w:r>
      <w:r w:rsidR="005474DB">
        <w:rPr>
          <w:b/>
        </w:rPr>
        <w:tab/>
      </w:r>
      <w:r w:rsidR="005474DB">
        <w:rPr>
          <w:b/>
        </w:rPr>
        <w:tab/>
      </w:r>
      <w:r w:rsidR="005474DB">
        <w:rPr>
          <w:b/>
        </w:rPr>
        <w:tab/>
      </w:r>
      <w:r w:rsidR="007B43AC">
        <w:rPr>
          <w:b/>
        </w:rPr>
        <w:tab/>
      </w:r>
    </w:p>
    <w:p w:rsidR="003D470D" w:rsidRDefault="007B43AC" w:rsidP="007B43AC">
      <w:pPr>
        <w:spacing w:line="240" w:lineRule="auto"/>
        <w:jc w:val="right"/>
        <w:rPr>
          <w:b/>
        </w:rPr>
      </w:pPr>
      <w:r>
        <w:rPr>
          <w:b/>
        </w:rPr>
        <w:tab/>
      </w:r>
      <w:r>
        <w:rPr>
          <w:b/>
        </w:rPr>
        <w:tab/>
      </w:r>
      <w:r>
        <w:rPr>
          <w:b/>
        </w:rPr>
        <w:tab/>
      </w:r>
    </w:p>
    <w:p w:rsidR="00EA29F5" w:rsidRDefault="00EA29F5" w:rsidP="00EA29F5">
      <w:pPr>
        <w:spacing w:line="240" w:lineRule="auto"/>
        <w:jc w:val="center"/>
        <w:rPr>
          <w:b/>
        </w:rPr>
      </w:pPr>
    </w:p>
    <w:p w:rsidR="00FE038F" w:rsidRDefault="00F73DBD" w:rsidP="00B964A0">
      <w:pPr>
        <w:rPr>
          <w:b/>
        </w:rPr>
      </w:pPr>
      <w:r w:rsidRPr="00F73DBD">
        <w:rPr>
          <w:b/>
        </w:rPr>
        <w:t>INTRODUCTION</w:t>
      </w:r>
    </w:p>
    <w:p w:rsidR="005474DB" w:rsidRDefault="00C227AC" w:rsidP="00E1374D">
      <w:pPr>
        <w:spacing w:after="80"/>
      </w:pPr>
      <w:r>
        <w:t>This week’s message was all about praising and worshipping God. To start with, talk about the most memorable and impactful worship experiences you’ve had. Why are those experiences so important to you?</w:t>
      </w:r>
      <w:bookmarkStart w:id="0" w:name="_GoBack"/>
      <w:bookmarkEnd w:id="0"/>
    </w:p>
    <w:p w:rsidR="00F73DBD" w:rsidRDefault="00F73DBD" w:rsidP="00B964A0">
      <w:pPr>
        <w:rPr>
          <w:b/>
        </w:rPr>
      </w:pPr>
      <w:r w:rsidRPr="00F73DBD">
        <w:rPr>
          <w:b/>
        </w:rPr>
        <w:t>DISCUSSION QUESTIONS</w:t>
      </w:r>
    </w:p>
    <w:p w:rsidR="005474DB" w:rsidRDefault="00C4719C" w:rsidP="00B964A0">
      <w:pPr>
        <w:pStyle w:val="ListParagraph"/>
        <w:numPr>
          <w:ilvl w:val="0"/>
          <w:numId w:val="17"/>
        </w:numPr>
      </w:pPr>
      <w:r>
        <w:t>Psalm 100 tells us to “shout for joy to the Lord”. Have you ever shouted for joy to the Lord? Why or why not? Why do you think this psalm encourages us to shout to God?</w:t>
      </w:r>
    </w:p>
    <w:p w:rsidR="00C4719C" w:rsidRDefault="00C4719C" w:rsidP="00B964A0">
      <w:pPr>
        <w:pStyle w:val="ListParagraph"/>
        <w:numPr>
          <w:ilvl w:val="0"/>
          <w:numId w:val="17"/>
        </w:numPr>
      </w:pPr>
      <w:r>
        <w:t>Psalm 100 also tells us to “worship the Lord with gladness”. Why do you suppose people sometimes come to worship together without gladness? What is something you do to help you be glad in worship?</w:t>
      </w:r>
    </w:p>
    <w:p w:rsidR="00C4719C" w:rsidRDefault="00C4719C" w:rsidP="00B964A0">
      <w:pPr>
        <w:pStyle w:val="ListParagraph"/>
        <w:numPr>
          <w:ilvl w:val="0"/>
          <w:numId w:val="17"/>
        </w:numPr>
      </w:pPr>
      <w:r>
        <w:t>This psalm also gives us insight into why we should worship God: “Know that the LORD is God. It is he who made us, and we are his; we are his people, the sheep of his pasture.”</w:t>
      </w:r>
      <w:r w:rsidR="00C227AC">
        <w:t xml:space="preserve"> How does the fact that God created you impact your worship?</w:t>
      </w:r>
    </w:p>
    <w:p w:rsidR="00C227AC" w:rsidRDefault="00C227AC" w:rsidP="00B964A0">
      <w:pPr>
        <w:pStyle w:val="ListParagraph"/>
        <w:numPr>
          <w:ilvl w:val="0"/>
          <w:numId w:val="17"/>
        </w:numPr>
      </w:pPr>
      <w:r>
        <w:t>Another reason this psalm gives us to worship God is that He is Good. Talk about God’s goodness, what has it meant in your life?</w:t>
      </w:r>
    </w:p>
    <w:p w:rsidR="005474DB" w:rsidRDefault="005474DB" w:rsidP="005474DB">
      <w:pPr>
        <w:pStyle w:val="ListParagraph"/>
      </w:pPr>
    </w:p>
    <w:p w:rsidR="00F73DBD" w:rsidRDefault="00F73DBD" w:rsidP="00B964A0">
      <w:pPr>
        <w:rPr>
          <w:b/>
        </w:rPr>
      </w:pPr>
      <w:r w:rsidRPr="005C62E7">
        <w:rPr>
          <w:b/>
        </w:rPr>
        <w:t>STEPPING FORWARD</w:t>
      </w:r>
    </w:p>
    <w:p w:rsidR="005C6CBF" w:rsidRDefault="00C227AC" w:rsidP="00B964A0">
      <w:pPr>
        <w:shd w:val="clear" w:color="auto" w:fill="FFFFFF"/>
        <w:spacing w:after="120"/>
        <w:textAlignment w:val="baseline"/>
      </w:pPr>
      <w:r>
        <w:t>One of the best things we can do in response to God’s goodness is to share His gospel with people. This week practice sharing the gospel with someone else; then, when you’re comfortable, go out and find someone to share it with.</w:t>
      </w:r>
    </w:p>
    <w:p w:rsidR="00E1374D" w:rsidRDefault="00E1374D" w:rsidP="00B964A0">
      <w:pPr>
        <w:shd w:val="clear" w:color="auto" w:fill="FFFFFF"/>
        <w:spacing w:after="120"/>
        <w:textAlignment w:val="baseline"/>
      </w:pPr>
    </w:p>
    <w:p w:rsidR="00B964A0" w:rsidRDefault="005474DB" w:rsidP="00B964A0">
      <w:pPr>
        <w:spacing w:after="80" w:line="240" w:lineRule="auto"/>
        <w:rPr>
          <w:szCs w:val="24"/>
        </w:rPr>
      </w:pPr>
      <w:r>
        <w:rPr>
          <w:i/>
          <w:sz w:val="22"/>
          <w:szCs w:val="24"/>
        </w:rPr>
        <w:t>The heavens declare the glory of God; the skies proclaim the work of his hands.</w:t>
      </w:r>
    </w:p>
    <w:p w:rsidR="00B013AD" w:rsidRDefault="00B013AD" w:rsidP="00B964A0">
      <w:pPr>
        <w:spacing w:line="240" w:lineRule="auto"/>
        <w:rPr>
          <w:i/>
          <w:sz w:val="20"/>
        </w:rPr>
      </w:pPr>
    </w:p>
    <w:p w:rsidR="00EA0542" w:rsidRPr="00817D4A" w:rsidRDefault="005474DB" w:rsidP="00B964A0">
      <w:pPr>
        <w:spacing w:line="240" w:lineRule="auto"/>
        <w:jc w:val="right"/>
        <w:rPr>
          <w:b/>
          <w:sz w:val="22"/>
        </w:rPr>
      </w:pPr>
      <w:r>
        <w:rPr>
          <w:b/>
          <w:sz w:val="22"/>
        </w:rPr>
        <w:t>Psalm 19:1</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477" w:rsidRDefault="00994477" w:rsidP="00544F58">
      <w:pPr>
        <w:spacing w:line="240" w:lineRule="auto"/>
      </w:pPr>
      <w:r>
        <w:separator/>
      </w:r>
    </w:p>
  </w:endnote>
  <w:endnote w:type="continuationSeparator" w:id="0">
    <w:p w:rsidR="00994477" w:rsidRDefault="00994477"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477" w:rsidRDefault="00994477" w:rsidP="00544F58">
      <w:pPr>
        <w:spacing w:line="240" w:lineRule="auto"/>
      </w:pPr>
      <w:r>
        <w:separator/>
      </w:r>
    </w:p>
  </w:footnote>
  <w:footnote w:type="continuationSeparator" w:id="0">
    <w:p w:rsidR="00994477" w:rsidRDefault="00994477"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215EE"/>
    <w:multiLevelType w:val="hybridMultilevel"/>
    <w:tmpl w:val="C1C4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0"/>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3782C"/>
    <w:rsid w:val="000C5D62"/>
    <w:rsid w:val="000D75E3"/>
    <w:rsid w:val="000E429A"/>
    <w:rsid w:val="000F7F30"/>
    <w:rsid w:val="00103EFD"/>
    <w:rsid w:val="00113471"/>
    <w:rsid w:val="00121E70"/>
    <w:rsid w:val="00123E23"/>
    <w:rsid w:val="00126C3B"/>
    <w:rsid w:val="00127D33"/>
    <w:rsid w:val="001354BF"/>
    <w:rsid w:val="001478C1"/>
    <w:rsid w:val="00164A98"/>
    <w:rsid w:val="001657C7"/>
    <w:rsid w:val="00171469"/>
    <w:rsid w:val="00197392"/>
    <w:rsid w:val="001A23E7"/>
    <w:rsid w:val="001A54CC"/>
    <w:rsid w:val="001B105A"/>
    <w:rsid w:val="001B516A"/>
    <w:rsid w:val="001B6E31"/>
    <w:rsid w:val="002018FB"/>
    <w:rsid w:val="002131A4"/>
    <w:rsid w:val="00225DD5"/>
    <w:rsid w:val="00225F93"/>
    <w:rsid w:val="0025403F"/>
    <w:rsid w:val="00275F3E"/>
    <w:rsid w:val="002846DC"/>
    <w:rsid w:val="002A2AC2"/>
    <w:rsid w:val="002B3086"/>
    <w:rsid w:val="002D0494"/>
    <w:rsid w:val="002D0D00"/>
    <w:rsid w:val="002F0F1F"/>
    <w:rsid w:val="002F6096"/>
    <w:rsid w:val="0031186B"/>
    <w:rsid w:val="00322F93"/>
    <w:rsid w:val="00331EA3"/>
    <w:rsid w:val="00341735"/>
    <w:rsid w:val="003516A6"/>
    <w:rsid w:val="00357225"/>
    <w:rsid w:val="0037219A"/>
    <w:rsid w:val="003B2FB8"/>
    <w:rsid w:val="003B7372"/>
    <w:rsid w:val="003C308E"/>
    <w:rsid w:val="003D470D"/>
    <w:rsid w:val="00402299"/>
    <w:rsid w:val="004274F5"/>
    <w:rsid w:val="00453DC0"/>
    <w:rsid w:val="00475A4A"/>
    <w:rsid w:val="004830CA"/>
    <w:rsid w:val="00491994"/>
    <w:rsid w:val="004D5BEF"/>
    <w:rsid w:val="00527294"/>
    <w:rsid w:val="00544F58"/>
    <w:rsid w:val="005474DB"/>
    <w:rsid w:val="00557B9C"/>
    <w:rsid w:val="00587EAB"/>
    <w:rsid w:val="00592139"/>
    <w:rsid w:val="00596BC7"/>
    <w:rsid w:val="005A37DD"/>
    <w:rsid w:val="005B09C3"/>
    <w:rsid w:val="005C5B2E"/>
    <w:rsid w:val="005C62E7"/>
    <w:rsid w:val="005C6CBF"/>
    <w:rsid w:val="005C7288"/>
    <w:rsid w:val="00613ACB"/>
    <w:rsid w:val="00641E1F"/>
    <w:rsid w:val="00645561"/>
    <w:rsid w:val="00646DD9"/>
    <w:rsid w:val="00661695"/>
    <w:rsid w:val="006C3670"/>
    <w:rsid w:val="006D1F58"/>
    <w:rsid w:val="00702F81"/>
    <w:rsid w:val="00703E1C"/>
    <w:rsid w:val="00714915"/>
    <w:rsid w:val="00734160"/>
    <w:rsid w:val="007B43AC"/>
    <w:rsid w:val="007E5175"/>
    <w:rsid w:val="0080730B"/>
    <w:rsid w:val="00817D4A"/>
    <w:rsid w:val="00832C0B"/>
    <w:rsid w:val="00861374"/>
    <w:rsid w:val="00861CC8"/>
    <w:rsid w:val="008936EF"/>
    <w:rsid w:val="008B3A52"/>
    <w:rsid w:val="008B437F"/>
    <w:rsid w:val="008C1DE2"/>
    <w:rsid w:val="008C6431"/>
    <w:rsid w:val="00900914"/>
    <w:rsid w:val="00900BBF"/>
    <w:rsid w:val="00924BAC"/>
    <w:rsid w:val="00924DC5"/>
    <w:rsid w:val="00942D1C"/>
    <w:rsid w:val="00950626"/>
    <w:rsid w:val="00994477"/>
    <w:rsid w:val="009A1E76"/>
    <w:rsid w:val="009A7022"/>
    <w:rsid w:val="009C52FE"/>
    <w:rsid w:val="009D1106"/>
    <w:rsid w:val="009F4495"/>
    <w:rsid w:val="00A13706"/>
    <w:rsid w:val="00A13A90"/>
    <w:rsid w:val="00A209FA"/>
    <w:rsid w:val="00A2162F"/>
    <w:rsid w:val="00A24D59"/>
    <w:rsid w:val="00A42C65"/>
    <w:rsid w:val="00A5171F"/>
    <w:rsid w:val="00A712F5"/>
    <w:rsid w:val="00A81629"/>
    <w:rsid w:val="00A96ABE"/>
    <w:rsid w:val="00AA709E"/>
    <w:rsid w:val="00AD1761"/>
    <w:rsid w:val="00AD2327"/>
    <w:rsid w:val="00AD365E"/>
    <w:rsid w:val="00AE72CB"/>
    <w:rsid w:val="00AE73A6"/>
    <w:rsid w:val="00AF0168"/>
    <w:rsid w:val="00B013AD"/>
    <w:rsid w:val="00B033B8"/>
    <w:rsid w:val="00B14583"/>
    <w:rsid w:val="00B243E2"/>
    <w:rsid w:val="00B31022"/>
    <w:rsid w:val="00B36010"/>
    <w:rsid w:val="00B45476"/>
    <w:rsid w:val="00B63511"/>
    <w:rsid w:val="00B6479D"/>
    <w:rsid w:val="00B8517D"/>
    <w:rsid w:val="00B929AA"/>
    <w:rsid w:val="00B964A0"/>
    <w:rsid w:val="00BA49B0"/>
    <w:rsid w:val="00BB4A28"/>
    <w:rsid w:val="00BD5F25"/>
    <w:rsid w:val="00BE630A"/>
    <w:rsid w:val="00C10557"/>
    <w:rsid w:val="00C1233A"/>
    <w:rsid w:val="00C16797"/>
    <w:rsid w:val="00C227AC"/>
    <w:rsid w:val="00C231DA"/>
    <w:rsid w:val="00C379F7"/>
    <w:rsid w:val="00C43F68"/>
    <w:rsid w:val="00C4719C"/>
    <w:rsid w:val="00C75DCE"/>
    <w:rsid w:val="00CA5C23"/>
    <w:rsid w:val="00CB0DDA"/>
    <w:rsid w:val="00CE4D6A"/>
    <w:rsid w:val="00CF6593"/>
    <w:rsid w:val="00D079B1"/>
    <w:rsid w:val="00D1515B"/>
    <w:rsid w:val="00D22F66"/>
    <w:rsid w:val="00D25347"/>
    <w:rsid w:val="00D25FB1"/>
    <w:rsid w:val="00D516C8"/>
    <w:rsid w:val="00D72C1E"/>
    <w:rsid w:val="00DD1DF7"/>
    <w:rsid w:val="00E022F5"/>
    <w:rsid w:val="00E1374D"/>
    <w:rsid w:val="00E26B27"/>
    <w:rsid w:val="00E26E56"/>
    <w:rsid w:val="00E44FA7"/>
    <w:rsid w:val="00E84573"/>
    <w:rsid w:val="00E969C1"/>
    <w:rsid w:val="00EA0542"/>
    <w:rsid w:val="00EA29F5"/>
    <w:rsid w:val="00EB78B7"/>
    <w:rsid w:val="00ED05AC"/>
    <w:rsid w:val="00EE6D0F"/>
    <w:rsid w:val="00EF27AA"/>
    <w:rsid w:val="00F53041"/>
    <w:rsid w:val="00F5466F"/>
    <w:rsid w:val="00F70449"/>
    <w:rsid w:val="00F73DBD"/>
    <w:rsid w:val="00FA6817"/>
    <w:rsid w:val="00FB1A85"/>
    <w:rsid w:val="00FB75F7"/>
    <w:rsid w:val="00FC1952"/>
    <w:rsid w:val="00FC43CE"/>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5AEA"/>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7876">
      <w:bodyDiv w:val="1"/>
      <w:marLeft w:val="0"/>
      <w:marRight w:val="0"/>
      <w:marTop w:val="0"/>
      <w:marBottom w:val="0"/>
      <w:divBdr>
        <w:top w:val="none" w:sz="0" w:space="0" w:color="auto"/>
        <w:left w:val="none" w:sz="0" w:space="0" w:color="auto"/>
        <w:bottom w:val="none" w:sz="0" w:space="0" w:color="auto"/>
        <w:right w:val="none" w:sz="0" w:space="0" w:color="auto"/>
      </w:divBdr>
    </w:div>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2019-08-27T12:06:00Z</dcterms:created>
  <dcterms:modified xsi:type="dcterms:W3CDTF">2019-08-27T12:06:00Z</dcterms:modified>
</cp:coreProperties>
</file>